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FE" w:rsidRDefault="00CE13FE" w:rsidP="0005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E13FE" w:rsidRPr="00F878C8" w:rsidRDefault="00CE13FE" w:rsidP="0005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8C8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CE13FE" w:rsidRPr="00F878C8" w:rsidRDefault="00CE13FE" w:rsidP="0005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8C8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CE13FE" w:rsidRPr="00F878C8" w:rsidRDefault="00CE13FE" w:rsidP="00053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3FE" w:rsidRDefault="00CE13FE" w:rsidP="00053E5A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proofErr w:type="gramStart"/>
      <w:r>
        <w:rPr>
          <w:rFonts w:ascii="Times New Roman" w:hAnsi="Times New Roman" w:cs="Times New Roman"/>
          <w:b/>
          <w:sz w:val="34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34"/>
          <w:szCs w:val="28"/>
        </w:rPr>
        <w:t xml:space="preserve"> Е Ш Е Н И Е</w:t>
      </w:r>
    </w:p>
    <w:p w:rsidR="00AD45CF" w:rsidRPr="003432D8" w:rsidRDefault="00AD45CF" w:rsidP="00053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5CF" w:rsidRPr="003432D8" w:rsidRDefault="00825C94" w:rsidP="00D303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3E5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27 июня </w:t>
      </w:r>
      <w:r w:rsidR="00D3032B">
        <w:rPr>
          <w:rFonts w:ascii="Times New Roman" w:hAnsi="Times New Roman" w:cs="Times New Roman"/>
          <w:sz w:val="28"/>
          <w:szCs w:val="28"/>
        </w:rPr>
        <w:t xml:space="preserve"> 2019</w:t>
      </w:r>
      <w:r w:rsidR="00053E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529DA">
        <w:rPr>
          <w:rFonts w:ascii="Times New Roman" w:hAnsi="Times New Roman" w:cs="Times New Roman"/>
          <w:sz w:val="28"/>
          <w:szCs w:val="28"/>
        </w:rPr>
        <w:tab/>
      </w:r>
      <w:r w:rsidR="002529DA">
        <w:rPr>
          <w:rFonts w:ascii="Times New Roman" w:hAnsi="Times New Roman" w:cs="Times New Roman"/>
          <w:sz w:val="28"/>
          <w:szCs w:val="28"/>
        </w:rPr>
        <w:tab/>
      </w:r>
      <w:r w:rsidR="002529DA">
        <w:rPr>
          <w:rFonts w:ascii="Times New Roman" w:hAnsi="Times New Roman" w:cs="Times New Roman"/>
          <w:sz w:val="28"/>
          <w:szCs w:val="28"/>
        </w:rPr>
        <w:tab/>
      </w:r>
      <w:r w:rsidR="002529DA">
        <w:rPr>
          <w:rFonts w:ascii="Times New Roman" w:hAnsi="Times New Roman" w:cs="Times New Roman"/>
          <w:sz w:val="28"/>
          <w:szCs w:val="28"/>
        </w:rPr>
        <w:tab/>
      </w:r>
      <w:r w:rsidR="002529DA">
        <w:rPr>
          <w:rFonts w:ascii="Times New Roman" w:hAnsi="Times New Roman" w:cs="Times New Roman"/>
          <w:sz w:val="28"/>
          <w:szCs w:val="28"/>
        </w:rPr>
        <w:tab/>
      </w:r>
      <w:r w:rsidR="002529DA">
        <w:rPr>
          <w:rFonts w:ascii="Times New Roman" w:hAnsi="Times New Roman" w:cs="Times New Roman"/>
          <w:sz w:val="28"/>
          <w:szCs w:val="28"/>
        </w:rPr>
        <w:tab/>
      </w:r>
      <w:r w:rsidR="00053E5A">
        <w:rPr>
          <w:rFonts w:ascii="Times New Roman" w:hAnsi="Times New Roman" w:cs="Times New Roman"/>
          <w:sz w:val="28"/>
          <w:szCs w:val="28"/>
        </w:rPr>
        <w:t xml:space="preserve">   </w:t>
      </w:r>
      <w:r w:rsidR="00AD45CF" w:rsidRPr="003432D8">
        <w:rPr>
          <w:rFonts w:ascii="Times New Roman" w:hAnsi="Times New Roman" w:cs="Times New Roman"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sz w:val="28"/>
          <w:szCs w:val="28"/>
        </w:rPr>
        <w:t xml:space="preserve"> 41/308</w:t>
      </w:r>
    </w:p>
    <w:p w:rsidR="00AD45CF" w:rsidRPr="003432D8" w:rsidRDefault="00AD45CF" w:rsidP="0005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45CF" w:rsidRPr="003432D8" w:rsidRDefault="00AD45CF" w:rsidP="0005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2D8">
        <w:rPr>
          <w:rFonts w:ascii="Times New Roman" w:hAnsi="Times New Roman" w:cs="Times New Roman"/>
          <w:sz w:val="28"/>
          <w:szCs w:val="28"/>
        </w:rPr>
        <w:t>г. Рузаевка</w:t>
      </w:r>
    </w:p>
    <w:p w:rsidR="00AD45CF" w:rsidRPr="003432D8" w:rsidRDefault="00AD45CF" w:rsidP="0005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5CF" w:rsidRPr="00053E5A" w:rsidRDefault="00053E5A" w:rsidP="00D30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3E5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состав </w:t>
      </w:r>
      <w:r w:rsidR="00D3032B">
        <w:rPr>
          <w:rFonts w:ascii="Times New Roman" w:hAnsi="Times New Roman" w:cs="Times New Roman"/>
          <w:b/>
          <w:bCs/>
          <w:sz w:val="28"/>
          <w:szCs w:val="28"/>
        </w:rPr>
        <w:t>общественной комиссии Рузаевского мун</w:t>
      </w:r>
      <w:r w:rsidR="00D3032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3032B">
        <w:rPr>
          <w:rFonts w:ascii="Times New Roman" w:hAnsi="Times New Roman" w:cs="Times New Roman"/>
          <w:b/>
          <w:bCs/>
          <w:sz w:val="28"/>
          <w:szCs w:val="28"/>
        </w:rPr>
        <w:t>ципального района по государственным наградам и почетным званиям, утвержденн</w:t>
      </w:r>
      <w:r w:rsidR="00654AFA">
        <w:rPr>
          <w:rFonts w:ascii="Times New Roman" w:hAnsi="Times New Roman" w:cs="Times New Roman"/>
          <w:b/>
          <w:bCs/>
          <w:sz w:val="28"/>
          <w:szCs w:val="28"/>
        </w:rPr>
        <w:t xml:space="preserve">ый </w:t>
      </w:r>
      <w:r w:rsidR="00D3032B">
        <w:rPr>
          <w:rFonts w:ascii="Times New Roman" w:hAnsi="Times New Roman" w:cs="Times New Roman"/>
          <w:b/>
          <w:bCs/>
          <w:sz w:val="28"/>
          <w:szCs w:val="28"/>
        </w:rPr>
        <w:t xml:space="preserve"> решением Совета депутатов Рузаевского муниципального района от 27 октября 2008 года № 8/128</w:t>
      </w:r>
    </w:p>
    <w:p w:rsidR="00853475" w:rsidRPr="00053E5A" w:rsidRDefault="00853475" w:rsidP="00053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3E5A" w:rsidRPr="00053E5A" w:rsidRDefault="00372071" w:rsidP="00D3032B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372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кадровыми изменениями</w:t>
      </w:r>
      <w:r w:rsidR="00654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3E5A" w:rsidRPr="00053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депутатов</w:t>
      </w:r>
      <w:r w:rsidR="00654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3E5A" w:rsidRPr="00053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Рузаевского муниц</w:t>
      </w:r>
      <w:r w:rsidR="00053E5A" w:rsidRPr="00053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53E5A" w:rsidRPr="00053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пального района</w:t>
      </w:r>
      <w:r w:rsidR="00654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0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53E5A" w:rsidRPr="00053E5A" w:rsidRDefault="00053E5A" w:rsidP="00D3032B">
      <w:pPr>
        <w:widowControl w:val="0"/>
        <w:shd w:val="clear" w:color="auto" w:fill="FFFFFF"/>
        <w:tabs>
          <w:tab w:val="left" w:pos="960"/>
          <w:tab w:val="left" w:pos="1260"/>
        </w:tabs>
        <w:autoSpaceDE w:val="0"/>
        <w:autoSpaceDN w:val="0"/>
        <w:adjustRightInd w:val="0"/>
        <w:spacing w:after="0" w:line="240" w:lineRule="auto"/>
        <w:ind w:right="-57" w:firstLine="701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053E5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1.  </w:t>
      </w:r>
      <w:r w:rsidRPr="00053E5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ab/>
        <w:t>Внести изменения в состав</w:t>
      </w:r>
      <w:r w:rsidR="00654AF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</w:t>
      </w:r>
      <w:r w:rsidR="00D3032B" w:rsidRPr="00D3032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общественной комиссии Рузаевского муниц</w:t>
      </w:r>
      <w:r w:rsidR="00D3032B" w:rsidRPr="00D3032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и</w:t>
      </w:r>
      <w:r w:rsidR="00D3032B" w:rsidRPr="00D3032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пального района по государственным наградам и почетным званиям, утвержденн</w:t>
      </w:r>
      <w:r w:rsidR="00654AF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ый</w:t>
      </w:r>
      <w:r w:rsidR="00D3032B" w:rsidRPr="00D3032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решением Совета депутатов Рузаевского муниципального района от 27 октября 2008 года № 8/128</w:t>
      </w:r>
      <w:r w:rsidR="0097104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(с изменениями от 20 ноября 2013 года № 21/164)</w:t>
      </w:r>
      <w:r w:rsidRPr="00053E5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, </w:t>
      </w:r>
      <w:r w:rsidRPr="00053E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 его в след</w:t>
      </w:r>
      <w:r w:rsidRPr="00053E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53E5A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ющей редакции</w:t>
      </w:r>
      <w:r w:rsidRPr="00053E5A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:</w:t>
      </w:r>
    </w:p>
    <w:p w:rsidR="00053E5A" w:rsidRPr="00053E5A" w:rsidRDefault="00053E5A" w:rsidP="00053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3E5A" w:rsidRPr="00053E5A" w:rsidRDefault="00053E5A" w:rsidP="00026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3E5A">
        <w:rPr>
          <w:rFonts w:ascii="Times New Roman" w:hAnsi="Times New Roman" w:cs="Times New Roman"/>
          <w:sz w:val="28"/>
          <w:szCs w:val="28"/>
          <w:shd w:val="clear" w:color="auto" w:fill="FFFFFF"/>
        </w:rPr>
        <w:t>«С</w:t>
      </w:r>
      <w:r w:rsidRPr="00053E5A">
        <w:rPr>
          <w:rFonts w:ascii="Times New Roman" w:hAnsi="Times New Roman" w:cs="Times New Roman"/>
          <w:bCs/>
          <w:sz w:val="28"/>
          <w:szCs w:val="28"/>
        </w:rPr>
        <w:t xml:space="preserve">остав </w:t>
      </w:r>
      <w:r w:rsidR="00026532" w:rsidRPr="00026532">
        <w:rPr>
          <w:rFonts w:ascii="Times New Roman" w:hAnsi="Times New Roman" w:cs="Times New Roman"/>
          <w:bCs/>
          <w:sz w:val="28"/>
          <w:szCs w:val="28"/>
        </w:rPr>
        <w:t>общественной комиссии Рузаевского муниципального района по гос</w:t>
      </w:r>
      <w:r w:rsidR="00026532" w:rsidRPr="00026532">
        <w:rPr>
          <w:rFonts w:ascii="Times New Roman" w:hAnsi="Times New Roman" w:cs="Times New Roman"/>
          <w:bCs/>
          <w:sz w:val="28"/>
          <w:szCs w:val="28"/>
        </w:rPr>
        <w:t>у</w:t>
      </w:r>
      <w:r w:rsidR="00026532" w:rsidRPr="00026532">
        <w:rPr>
          <w:rFonts w:ascii="Times New Roman" w:hAnsi="Times New Roman" w:cs="Times New Roman"/>
          <w:bCs/>
          <w:sz w:val="28"/>
          <w:szCs w:val="28"/>
        </w:rPr>
        <w:t>дарственным наградам и почетным званиям</w:t>
      </w:r>
    </w:p>
    <w:p w:rsidR="00053E5A" w:rsidRPr="00053E5A" w:rsidRDefault="00053E5A" w:rsidP="00053E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3369"/>
        <w:gridCol w:w="1134"/>
        <w:gridCol w:w="5670"/>
      </w:tblGrid>
      <w:tr w:rsidR="00971041" w:rsidRPr="005D4EB6" w:rsidTr="00026532">
        <w:tc>
          <w:tcPr>
            <w:tcW w:w="3369" w:type="dxa"/>
          </w:tcPr>
          <w:p w:rsidR="00971041" w:rsidRDefault="00971041" w:rsidP="00A07C7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Марчков</w:t>
            </w:r>
            <w:proofErr w:type="spellEnd"/>
          </w:p>
          <w:p w:rsidR="00971041" w:rsidRPr="005D4EB6" w:rsidRDefault="00971041" w:rsidP="00A07C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Вячеслав Петрович</w:t>
            </w:r>
          </w:p>
        </w:tc>
        <w:tc>
          <w:tcPr>
            <w:tcW w:w="1134" w:type="dxa"/>
          </w:tcPr>
          <w:p w:rsidR="00971041" w:rsidRPr="00D10A7A" w:rsidRDefault="00971041" w:rsidP="00026532">
            <w:pPr>
              <w:pStyle w:val="a6"/>
              <w:numPr>
                <w:ilvl w:val="0"/>
                <w:numId w:val="5"/>
              </w:numPr>
              <w:spacing w:after="5"/>
              <w:ind w:left="-108" w:right="-108" w:firstLine="0"/>
              <w:contextualSpacing w:val="0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:rsidR="00971041" w:rsidRPr="005D4EB6" w:rsidRDefault="00026532" w:rsidP="00971041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971041">
              <w:rPr>
                <w:bCs/>
                <w:sz w:val="28"/>
                <w:szCs w:val="28"/>
              </w:rPr>
              <w:t>редседатель Совета депутатов Рузаевск</w:t>
            </w:r>
            <w:r w:rsidR="00971041">
              <w:rPr>
                <w:bCs/>
                <w:sz w:val="28"/>
                <w:szCs w:val="28"/>
              </w:rPr>
              <w:t>о</w:t>
            </w:r>
            <w:r w:rsidR="00971041">
              <w:rPr>
                <w:bCs/>
                <w:sz w:val="28"/>
                <w:szCs w:val="28"/>
              </w:rPr>
              <w:t>го муниципального района</w:t>
            </w:r>
            <w:r w:rsidR="00971041" w:rsidRPr="005D4EB6">
              <w:rPr>
                <w:bCs/>
                <w:sz w:val="28"/>
                <w:szCs w:val="28"/>
              </w:rPr>
              <w:t>, председатель Комиссии</w:t>
            </w:r>
          </w:p>
        </w:tc>
      </w:tr>
      <w:tr w:rsidR="00971041" w:rsidRPr="005D4EB6" w:rsidTr="00026532">
        <w:tc>
          <w:tcPr>
            <w:tcW w:w="3369" w:type="dxa"/>
          </w:tcPr>
          <w:p w:rsidR="00971041" w:rsidRPr="005D4EB6" w:rsidRDefault="00971041" w:rsidP="00A07C7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971041" w:rsidRPr="00D10A7A" w:rsidRDefault="00971041" w:rsidP="00026532">
            <w:pPr>
              <w:pStyle w:val="a6"/>
              <w:ind w:left="-108" w:right="-108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:rsidR="00971041" w:rsidRPr="005D4EB6" w:rsidRDefault="00971041" w:rsidP="00971041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</w:p>
        </w:tc>
      </w:tr>
      <w:tr w:rsidR="00805C44" w:rsidRPr="005D4EB6" w:rsidTr="00026532">
        <w:tc>
          <w:tcPr>
            <w:tcW w:w="3369" w:type="dxa"/>
          </w:tcPr>
          <w:p w:rsidR="00805C44" w:rsidRDefault="00805C44" w:rsidP="0001161A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Чичеватов</w:t>
            </w:r>
            <w:proofErr w:type="spellEnd"/>
          </w:p>
          <w:p w:rsidR="00805C44" w:rsidRPr="005D4EB6" w:rsidRDefault="00805C44" w:rsidP="0001161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Владимир Васильевич </w:t>
            </w:r>
          </w:p>
        </w:tc>
        <w:tc>
          <w:tcPr>
            <w:tcW w:w="1134" w:type="dxa"/>
          </w:tcPr>
          <w:p w:rsidR="00805C44" w:rsidRPr="00D10A7A" w:rsidRDefault="00805C44" w:rsidP="0001161A">
            <w:pPr>
              <w:pStyle w:val="a6"/>
              <w:numPr>
                <w:ilvl w:val="0"/>
                <w:numId w:val="5"/>
              </w:numPr>
              <w:spacing w:after="5"/>
              <w:ind w:left="-108" w:right="-108" w:firstLine="0"/>
              <w:contextualSpacing w:val="0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:rsidR="00805C44" w:rsidRPr="005D4EB6" w:rsidRDefault="00805C44" w:rsidP="0052126F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городского поселения Рузаевка, </w:t>
            </w:r>
            <w:r w:rsidRPr="00026532">
              <w:rPr>
                <w:bCs/>
                <w:sz w:val="28"/>
                <w:szCs w:val="28"/>
              </w:rPr>
              <w:t>д</w:t>
            </w:r>
            <w:r w:rsidRPr="00026532">
              <w:rPr>
                <w:bCs/>
                <w:sz w:val="28"/>
                <w:szCs w:val="28"/>
              </w:rPr>
              <w:t>е</w:t>
            </w:r>
            <w:r w:rsidRPr="00026532">
              <w:rPr>
                <w:bCs/>
                <w:sz w:val="28"/>
                <w:szCs w:val="28"/>
              </w:rPr>
              <w:t>путат Совета депутатов Рузаевского мун</w:t>
            </w:r>
            <w:r w:rsidRPr="00026532">
              <w:rPr>
                <w:bCs/>
                <w:sz w:val="28"/>
                <w:szCs w:val="28"/>
              </w:rPr>
              <w:t>и</w:t>
            </w:r>
            <w:r w:rsidRPr="00026532">
              <w:rPr>
                <w:bCs/>
                <w:sz w:val="28"/>
                <w:szCs w:val="28"/>
              </w:rPr>
              <w:t>ципального района</w:t>
            </w:r>
            <w:r w:rsidR="0052126F">
              <w:rPr>
                <w:bCs/>
                <w:sz w:val="28"/>
                <w:szCs w:val="28"/>
              </w:rPr>
              <w:t>, заместитель председ</w:t>
            </w:r>
            <w:r w:rsidR="0052126F">
              <w:rPr>
                <w:bCs/>
                <w:sz w:val="28"/>
                <w:szCs w:val="28"/>
              </w:rPr>
              <w:t>а</w:t>
            </w:r>
            <w:r w:rsidR="0052126F">
              <w:rPr>
                <w:bCs/>
                <w:sz w:val="28"/>
                <w:szCs w:val="28"/>
              </w:rPr>
              <w:t>теля Комиссии</w:t>
            </w:r>
          </w:p>
        </w:tc>
      </w:tr>
      <w:tr w:rsidR="00971041" w:rsidRPr="005D4EB6" w:rsidTr="00026532">
        <w:tc>
          <w:tcPr>
            <w:tcW w:w="10173" w:type="dxa"/>
            <w:gridSpan w:val="3"/>
          </w:tcPr>
          <w:p w:rsidR="00971041" w:rsidRDefault="00971041" w:rsidP="00026532">
            <w:pPr>
              <w:ind w:left="-108" w:right="-108"/>
              <w:jc w:val="right"/>
              <w:rPr>
                <w:sz w:val="28"/>
                <w:szCs w:val="28"/>
              </w:rPr>
            </w:pPr>
          </w:p>
          <w:p w:rsidR="00971041" w:rsidRDefault="00971041" w:rsidP="00026532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комиссии:</w:t>
            </w:r>
          </w:p>
          <w:p w:rsidR="00971041" w:rsidRPr="005D4EB6" w:rsidRDefault="00971041" w:rsidP="00026532">
            <w:pPr>
              <w:ind w:left="-108" w:right="-108"/>
              <w:jc w:val="right"/>
              <w:rPr>
                <w:sz w:val="28"/>
                <w:szCs w:val="28"/>
              </w:rPr>
            </w:pPr>
          </w:p>
        </w:tc>
      </w:tr>
      <w:tr w:rsidR="00460420" w:rsidRPr="005D4EB6" w:rsidTr="00026532">
        <w:tc>
          <w:tcPr>
            <w:tcW w:w="3369" w:type="dxa"/>
          </w:tcPr>
          <w:p w:rsidR="00460420" w:rsidRDefault="00460420" w:rsidP="00A07C7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71041">
              <w:rPr>
                <w:bCs/>
                <w:sz w:val="28"/>
                <w:szCs w:val="28"/>
              </w:rPr>
              <w:t>Амбаев</w:t>
            </w:r>
            <w:proofErr w:type="spellEnd"/>
          </w:p>
          <w:p w:rsidR="00460420" w:rsidRPr="005D4EB6" w:rsidRDefault="00460420" w:rsidP="00A07C79">
            <w:pPr>
              <w:jc w:val="both"/>
              <w:rPr>
                <w:bCs/>
                <w:sz w:val="28"/>
                <w:szCs w:val="28"/>
              </w:rPr>
            </w:pPr>
            <w:r w:rsidRPr="00971041">
              <w:rPr>
                <w:bCs/>
                <w:sz w:val="28"/>
                <w:szCs w:val="28"/>
              </w:rPr>
              <w:t>Николай Борисович</w:t>
            </w:r>
          </w:p>
        </w:tc>
        <w:tc>
          <w:tcPr>
            <w:tcW w:w="1134" w:type="dxa"/>
          </w:tcPr>
          <w:p w:rsidR="00460420" w:rsidRPr="00D10A7A" w:rsidRDefault="00460420" w:rsidP="00026532">
            <w:pPr>
              <w:pStyle w:val="a6"/>
              <w:numPr>
                <w:ilvl w:val="0"/>
                <w:numId w:val="5"/>
              </w:numPr>
              <w:spacing w:after="5"/>
              <w:ind w:left="-108" w:right="-108" w:firstLine="0"/>
              <w:contextualSpacing w:val="0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:rsidR="00460420" w:rsidRPr="005D4EB6" w:rsidRDefault="00460420" w:rsidP="00971041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  <w:r w:rsidRPr="00971041">
              <w:rPr>
                <w:bCs/>
                <w:sz w:val="28"/>
                <w:szCs w:val="28"/>
              </w:rPr>
              <w:t>Почетный гражданин Рузаевки, депутат Государственного Собрания Республики Мордовия (по согласованию)</w:t>
            </w:r>
          </w:p>
        </w:tc>
      </w:tr>
      <w:tr w:rsidR="00460420" w:rsidRPr="005D4EB6" w:rsidTr="00026532">
        <w:tc>
          <w:tcPr>
            <w:tcW w:w="3369" w:type="dxa"/>
          </w:tcPr>
          <w:p w:rsidR="00460420" w:rsidRDefault="00460420" w:rsidP="009710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0420" w:rsidRPr="00460420" w:rsidRDefault="00460420" w:rsidP="00460420">
            <w:pPr>
              <w:spacing w:after="5"/>
              <w:ind w:left="567" w:right="-108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:rsidR="00460420" w:rsidRDefault="00460420" w:rsidP="00971041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</w:p>
        </w:tc>
      </w:tr>
      <w:tr w:rsidR="00460420" w:rsidRPr="005D4EB6" w:rsidTr="00026532">
        <w:tc>
          <w:tcPr>
            <w:tcW w:w="3369" w:type="dxa"/>
          </w:tcPr>
          <w:p w:rsidR="00460420" w:rsidRDefault="00460420" w:rsidP="00A07C7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Коленченко</w:t>
            </w:r>
            <w:proofErr w:type="spellEnd"/>
          </w:p>
          <w:p w:rsidR="00460420" w:rsidRPr="005D4EB6" w:rsidRDefault="00460420" w:rsidP="00A07C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Михайлович</w:t>
            </w:r>
          </w:p>
        </w:tc>
        <w:tc>
          <w:tcPr>
            <w:tcW w:w="1134" w:type="dxa"/>
          </w:tcPr>
          <w:p w:rsidR="00460420" w:rsidRPr="00D10A7A" w:rsidRDefault="00460420" w:rsidP="00460420">
            <w:pPr>
              <w:pStyle w:val="a6"/>
              <w:numPr>
                <w:ilvl w:val="0"/>
                <w:numId w:val="5"/>
              </w:numPr>
              <w:spacing w:after="5"/>
              <w:ind w:left="-108" w:right="-108" w:firstLine="0"/>
              <w:contextualSpacing w:val="0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:rsidR="00460420" w:rsidRPr="005D4EB6" w:rsidRDefault="00460420" w:rsidP="0052126F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805C44">
              <w:rPr>
                <w:bCs/>
                <w:sz w:val="28"/>
                <w:szCs w:val="28"/>
              </w:rPr>
              <w:t>оцент</w:t>
            </w:r>
            <w:r w:rsidRPr="00026532">
              <w:rPr>
                <w:bCs/>
                <w:sz w:val="28"/>
                <w:szCs w:val="28"/>
              </w:rPr>
              <w:t xml:space="preserve"> кафедры общетехнических дисц</w:t>
            </w:r>
            <w:r w:rsidRPr="00026532">
              <w:rPr>
                <w:bCs/>
                <w:sz w:val="28"/>
                <w:szCs w:val="28"/>
              </w:rPr>
              <w:t>и</w:t>
            </w:r>
            <w:r w:rsidRPr="00026532">
              <w:rPr>
                <w:bCs/>
                <w:sz w:val="28"/>
                <w:szCs w:val="28"/>
              </w:rPr>
              <w:t>плин Рузаевского филиала Мордовского государственного института имени Н.П. Огарева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026532">
              <w:rPr>
                <w:bCs/>
                <w:sz w:val="28"/>
                <w:szCs w:val="28"/>
              </w:rPr>
              <w:t>депутат Совета депутатов Рузае</w:t>
            </w:r>
            <w:r w:rsidRPr="00026532">
              <w:rPr>
                <w:bCs/>
                <w:sz w:val="28"/>
                <w:szCs w:val="28"/>
              </w:rPr>
              <w:t>в</w:t>
            </w:r>
            <w:r w:rsidRPr="00026532">
              <w:rPr>
                <w:bCs/>
                <w:sz w:val="28"/>
                <w:szCs w:val="28"/>
              </w:rPr>
              <w:t>ского муниципального района</w:t>
            </w:r>
          </w:p>
        </w:tc>
      </w:tr>
      <w:tr w:rsidR="00460420" w:rsidRPr="005D4EB6" w:rsidTr="00026532">
        <w:tc>
          <w:tcPr>
            <w:tcW w:w="3369" w:type="dxa"/>
          </w:tcPr>
          <w:p w:rsidR="00460420" w:rsidRDefault="00460420" w:rsidP="00A07C7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60420" w:rsidRPr="00D10A7A" w:rsidRDefault="00460420" w:rsidP="00460420">
            <w:pPr>
              <w:pStyle w:val="a6"/>
              <w:spacing w:after="5"/>
              <w:ind w:left="-108" w:right="-108"/>
              <w:contextualSpacing w:val="0"/>
              <w:jc w:val="center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:rsidR="00460420" w:rsidRDefault="00460420" w:rsidP="00971041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</w:p>
        </w:tc>
      </w:tr>
      <w:tr w:rsidR="00654AFA" w:rsidRPr="005D4EB6" w:rsidTr="00026532">
        <w:tc>
          <w:tcPr>
            <w:tcW w:w="3369" w:type="dxa"/>
          </w:tcPr>
          <w:p w:rsidR="00654AFA" w:rsidRPr="00026532" w:rsidRDefault="00654AFA" w:rsidP="00D02E4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26532">
              <w:rPr>
                <w:bCs/>
                <w:sz w:val="28"/>
                <w:szCs w:val="28"/>
              </w:rPr>
              <w:t>Резяпкина</w:t>
            </w:r>
            <w:proofErr w:type="spellEnd"/>
          </w:p>
          <w:p w:rsidR="00654AFA" w:rsidRDefault="00654AFA" w:rsidP="00D02E47">
            <w:pPr>
              <w:jc w:val="both"/>
              <w:rPr>
                <w:bCs/>
                <w:sz w:val="28"/>
                <w:szCs w:val="28"/>
              </w:rPr>
            </w:pPr>
            <w:r w:rsidRPr="00026532">
              <w:rPr>
                <w:bCs/>
                <w:sz w:val="28"/>
                <w:szCs w:val="28"/>
              </w:rPr>
              <w:t>Людмила Николаевна</w:t>
            </w:r>
          </w:p>
        </w:tc>
        <w:tc>
          <w:tcPr>
            <w:tcW w:w="1134" w:type="dxa"/>
          </w:tcPr>
          <w:p w:rsidR="00654AFA" w:rsidRPr="00D10A7A" w:rsidRDefault="00654AFA" w:rsidP="00D02E47">
            <w:pPr>
              <w:pStyle w:val="a6"/>
              <w:numPr>
                <w:ilvl w:val="0"/>
                <w:numId w:val="5"/>
              </w:numPr>
              <w:spacing w:after="5"/>
              <w:ind w:left="-108" w:right="-108" w:firstLine="0"/>
              <w:contextualSpacing w:val="0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:rsidR="00654AFA" w:rsidRPr="00026532" w:rsidRDefault="00654AFA" w:rsidP="00D02E47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026532">
              <w:rPr>
                <w:bCs/>
                <w:sz w:val="28"/>
                <w:szCs w:val="28"/>
              </w:rPr>
              <w:t>лавный редактор автономной некомме</w:t>
            </w:r>
            <w:r w:rsidRPr="00026532">
              <w:rPr>
                <w:bCs/>
                <w:sz w:val="28"/>
                <w:szCs w:val="28"/>
              </w:rPr>
              <w:t>р</w:t>
            </w:r>
            <w:r w:rsidRPr="00026532">
              <w:rPr>
                <w:bCs/>
                <w:sz w:val="28"/>
                <w:szCs w:val="28"/>
              </w:rPr>
              <w:t>ческой организации «Информационно – аналитическая редакция «Рузаевские Нов</w:t>
            </w:r>
            <w:r w:rsidRPr="00026532">
              <w:rPr>
                <w:bCs/>
                <w:sz w:val="28"/>
                <w:szCs w:val="28"/>
              </w:rPr>
              <w:t>о</w:t>
            </w:r>
            <w:r w:rsidRPr="00026532">
              <w:rPr>
                <w:bCs/>
                <w:sz w:val="28"/>
                <w:szCs w:val="28"/>
              </w:rPr>
              <w:t>сти» (по согласованию)</w:t>
            </w:r>
          </w:p>
        </w:tc>
      </w:tr>
      <w:tr w:rsidR="00654AFA" w:rsidRPr="005D4EB6" w:rsidTr="00026532">
        <w:tc>
          <w:tcPr>
            <w:tcW w:w="3369" w:type="dxa"/>
          </w:tcPr>
          <w:p w:rsidR="00654AFA" w:rsidRPr="00026532" w:rsidRDefault="00654AFA" w:rsidP="00D02E4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AFA" w:rsidRPr="00D10A7A" w:rsidRDefault="00654AFA" w:rsidP="00D02E47">
            <w:pPr>
              <w:pStyle w:val="a6"/>
              <w:spacing w:after="5"/>
              <w:ind w:left="-108" w:right="-108"/>
              <w:contextualSpacing w:val="0"/>
              <w:jc w:val="center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:rsidR="00654AFA" w:rsidRDefault="00654AFA" w:rsidP="00D02E47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</w:p>
        </w:tc>
      </w:tr>
      <w:tr w:rsidR="00654AFA" w:rsidRPr="005D4EB6" w:rsidTr="00026532">
        <w:tc>
          <w:tcPr>
            <w:tcW w:w="3369" w:type="dxa"/>
          </w:tcPr>
          <w:p w:rsidR="00654AFA" w:rsidRPr="005D4EB6" w:rsidRDefault="00805C44" w:rsidP="00D02E4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Сурайкин</w:t>
            </w:r>
            <w:proofErr w:type="spellEnd"/>
            <w:r>
              <w:rPr>
                <w:bCs/>
                <w:sz w:val="28"/>
                <w:szCs w:val="28"/>
              </w:rPr>
              <w:t xml:space="preserve"> Валерий Ник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лаевич</w:t>
            </w:r>
            <w:r w:rsidR="00654AF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54AFA" w:rsidRPr="00D10A7A" w:rsidRDefault="00654AFA" w:rsidP="00D02E47">
            <w:pPr>
              <w:pStyle w:val="a6"/>
              <w:numPr>
                <w:ilvl w:val="0"/>
                <w:numId w:val="5"/>
              </w:numPr>
              <w:spacing w:after="5"/>
              <w:ind w:left="-108" w:right="-108" w:firstLine="0"/>
              <w:contextualSpacing w:val="0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:rsidR="00654AFA" w:rsidRPr="005D4EB6" w:rsidRDefault="00805C44" w:rsidP="00D02E47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  <w:r w:rsidRPr="00971041">
              <w:rPr>
                <w:bCs/>
                <w:sz w:val="28"/>
                <w:szCs w:val="28"/>
              </w:rPr>
              <w:t>депутат Государственного Собрания Ре</w:t>
            </w:r>
            <w:r w:rsidRPr="00971041">
              <w:rPr>
                <w:bCs/>
                <w:sz w:val="28"/>
                <w:szCs w:val="28"/>
              </w:rPr>
              <w:t>с</w:t>
            </w:r>
            <w:r w:rsidRPr="00971041">
              <w:rPr>
                <w:bCs/>
                <w:sz w:val="28"/>
                <w:szCs w:val="28"/>
              </w:rPr>
              <w:t>публики Мордовия (по согласованию)</w:t>
            </w:r>
          </w:p>
        </w:tc>
      </w:tr>
      <w:tr w:rsidR="00654AFA" w:rsidRPr="005D4EB6" w:rsidTr="00026532">
        <w:tc>
          <w:tcPr>
            <w:tcW w:w="3369" w:type="dxa"/>
          </w:tcPr>
          <w:p w:rsidR="00654AFA" w:rsidRDefault="00654AFA" w:rsidP="00D02E4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AFA" w:rsidRPr="00D10A7A" w:rsidRDefault="00654AFA" w:rsidP="00654AFA">
            <w:pPr>
              <w:pStyle w:val="a6"/>
              <w:spacing w:after="5"/>
              <w:ind w:left="-108" w:right="-108"/>
              <w:contextualSpacing w:val="0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:rsidR="00654AFA" w:rsidRPr="00026532" w:rsidRDefault="00654AFA" w:rsidP="00D02E47">
            <w:pPr>
              <w:ind w:left="175" w:right="34"/>
              <w:jc w:val="both"/>
              <w:rPr>
                <w:bCs/>
                <w:sz w:val="28"/>
                <w:szCs w:val="28"/>
              </w:rPr>
            </w:pPr>
          </w:p>
        </w:tc>
      </w:tr>
      <w:tr w:rsidR="00654AFA" w:rsidRPr="005D4EB6" w:rsidTr="00026532">
        <w:tc>
          <w:tcPr>
            <w:tcW w:w="3369" w:type="dxa"/>
          </w:tcPr>
          <w:p w:rsidR="00654AFA" w:rsidRDefault="00654AFA" w:rsidP="00D02E47">
            <w:pPr>
              <w:jc w:val="both"/>
              <w:rPr>
                <w:bCs/>
                <w:sz w:val="28"/>
                <w:szCs w:val="28"/>
              </w:rPr>
            </w:pPr>
            <w:r w:rsidRPr="00971041">
              <w:rPr>
                <w:bCs/>
                <w:sz w:val="28"/>
                <w:szCs w:val="28"/>
              </w:rPr>
              <w:t xml:space="preserve">Шепелева </w:t>
            </w:r>
          </w:p>
          <w:p w:rsidR="00654AFA" w:rsidRDefault="00654AFA" w:rsidP="00D02E47">
            <w:pPr>
              <w:jc w:val="both"/>
              <w:rPr>
                <w:bCs/>
                <w:sz w:val="28"/>
                <w:szCs w:val="28"/>
              </w:rPr>
            </w:pPr>
            <w:r w:rsidRPr="00971041">
              <w:rPr>
                <w:bCs/>
                <w:sz w:val="28"/>
                <w:szCs w:val="28"/>
              </w:rPr>
              <w:t>Елена Сергеевна</w:t>
            </w:r>
          </w:p>
        </w:tc>
        <w:tc>
          <w:tcPr>
            <w:tcW w:w="1134" w:type="dxa"/>
          </w:tcPr>
          <w:p w:rsidR="00654AFA" w:rsidRPr="00D10A7A" w:rsidRDefault="00654AFA" w:rsidP="00D02E47">
            <w:pPr>
              <w:pStyle w:val="a6"/>
              <w:numPr>
                <w:ilvl w:val="0"/>
                <w:numId w:val="5"/>
              </w:numPr>
              <w:spacing w:after="5"/>
              <w:ind w:left="-108" w:right="-108" w:firstLine="0"/>
              <w:contextualSpacing w:val="0"/>
              <w:jc w:val="right"/>
              <w:rPr>
                <w:bCs/>
                <w:szCs w:val="28"/>
              </w:rPr>
            </w:pPr>
          </w:p>
        </w:tc>
        <w:tc>
          <w:tcPr>
            <w:tcW w:w="5670" w:type="dxa"/>
          </w:tcPr>
          <w:p w:rsidR="00654AFA" w:rsidRPr="005C18EE" w:rsidRDefault="00231873" w:rsidP="002D4299">
            <w:pPr>
              <w:ind w:left="175" w:right="34"/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51B432" wp14:editId="5A7ACECF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445910</wp:posOffset>
                      </wp:positionV>
                      <wp:extent cx="415925" cy="30861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5925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5C44" w:rsidRPr="00460420" w:rsidRDefault="00805C44" w:rsidP="0046042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6042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267.9pt;margin-top:35.1pt;width:32.7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" filled="f" stroked="f" strokeweight="2pt">
                      <v:path arrowok="t"/>
                      <v:textbox>
                        <w:txbxContent>
                          <w:p w:rsidR="00805C44" w:rsidRPr="00460420" w:rsidRDefault="00805C44" w:rsidP="004604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04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4AFA">
              <w:rPr>
                <w:sz w:val="28"/>
                <w:szCs w:val="28"/>
              </w:rPr>
              <w:t>Р</w:t>
            </w:r>
            <w:r w:rsidR="00654AFA" w:rsidRPr="00053E5A">
              <w:rPr>
                <w:sz w:val="28"/>
                <w:szCs w:val="28"/>
              </w:rPr>
              <w:t>уководитель аппарата администрации Р</w:t>
            </w:r>
            <w:r w:rsidR="00654AFA" w:rsidRPr="00053E5A">
              <w:rPr>
                <w:sz w:val="28"/>
                <w:szCs w:val="28"/>
              </w:rPr>
              <w:t>у</w:t>
            </w:r>
            <w:r w:rsidR="00654AFA" w:rsidRPr="00053E5A">
              <w:rPr>
                <w:sz w:val="28"/>
                <w:szCs w:val="28"/>
              </w:rPr>
              <w:t>заевского муниципального района</w:t>
            </w:r>
            <w:r w:rsidR="002D42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</w:tc>
      </w:tr>
    </w:tbl>
    <w:p w:rsidR="003F3B92" w:rsidRPr="00053E5A" w:rsidRDefault="003F3B92" w:rsidP="00026532">
      <w:pPr>
        <w:pStyle w:val="a7"/>
        <w:shd w:val="clear" w:color="auto" w:fill="FFFFFF"/>
        <w:spacing w:before="0" w:beforeAutospacing="0" w:after="0" w:afterAutospacing="0"/>
        <w:ind w:firstLine="426"/>
        <w:jc w:val="right"/>
        <w:rPr>
          <w:sz w:val="28"/>
          <w:szCs w:val="28"/>
        </w:rPr>
      </w:pPr>
    </w:p>
    <w:p w:rsidR="003F3B92" w:rsidRPr="003F3B92" w:rsidRDefault="003F3B92" w:rsidP="003F3B92">
      <w:pPr>
        <w:pStyle w:val="a7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F3B92">
        <w:rPr>
          <w:sz w:val="28"/>
          <w:szCs w:val="28"/>
        </w:rPr>
        <w:t>2.</w:t>
      </w:r>
      <w:r w:rsidRPr="003F3B92">
        <w:rPr>
          <w:sz w:val="28"/>
          <w:szCs w:val="28"/>
        </w:rPr>
        <w:tab/>
        <w:t xml:space="preserve"> Настоящее решение вступает в силу </w:t>
      </w:r>
      <w:r w:rsidR="00D3032B">
        <w:rPr>
          <w:sz w:val="28"/>
          <w:szCs w:val="28"/>
        </w:rPr>
        <w:t>после</w:t>
      </w:r>
      <w:r w:rsidRPr="003F3B92">
        <w:rPr>
          <w:sz w:val="28"/>
          <w:szCs w:val="28"/>
        </w:rPr>
        <w:t xml:space="preserve"> его </w:t>
      </w:r>
      <w:r w:rsidR="00705C0E">
        <w:rPr>
          <w:sz w:val="28"/>
          <w:szCs w:val="28"/>
        </w:rPr>
        <w:t>официального опубликов</w:t>
      </w:r>
      <w:r w:rsidR="00705C0E">
        <w:rPr>
          <w:sz w:val="28"/>
          <w:szCs w:val="28"/>
        </w:rPr>
        <w:t>а</w:t>
      </w:r>
      <w:r w:rsidR="00705C0E">
        <w:rPr>
          <w:sz w:val="28"/>
          <w:szCs w:val="28"/>
        </w:rPr>
        <w:t xml:space="preserve">ния </w:t>
      </w:r>
      <w:r w:rsidRPr="003F3B92">
        <w:rPr>
          <w:sz w:val="28"/>
          <w:szCs w:val="28"/>
        </w:rPr>
        <w:t>на официальном сайте органов местного самоуправления Рузаевского мун</w:t>
      </w:r>
      <w:r w:rsidRPr="003F3B92">
        <w:rPr>
          <w:sz w:val="28"/>
          <w:szCs w:val="28"/>
        </w:rPr>
        <w:t>и</w:t>
      </w:r>
      <w:r w:rsidRPr="003F3B92">
        <w:rPr>
          <w:sz w:val="28"/>
          <w:szCs w:val="28"/>
        </w:rPr>
        <w:t xml:space="preserve">ципального района в сети «Интернет» по адресу: </w:t>
      </w:r>
      <w:r>
        <w:rPr>
          <w:sz w:val="28"/>
          <w:szCs w:val="28"/>
        </w:rPr>
        <w:t>www.ruzaevk</w:t>
      </w:r>
      <w:r w:rsidRPr="003F3B92">
        <w:rPr>
          <w:sz w:val="28"/>
          <w:szCs w:val="28"/>
        </w:rPr>
        <w:t>a-rm.ru.</w:t>
      </w:r>
    </w:p>
    <w:p w:rsidR="00053E5A" w:rsidRDefault="00053E5A" w:rsidP="00053E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3E5A" w:rsidRDefault="00053E5A" w:rsidP="00053E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3E5A" w:rsidRPr="00053E5A" w:rsidRDefault="00053E5A" w:rsidP="00053E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3E5A" w:rsidRPr="002A4755" w:rsidRDefault="00E511CD" w:rsidP="0005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Рузаевского                                             </w:t>
      </w:r>
      <w:r w:rsidR="00053E5A" w:rsidRPr="002A475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511CD" w:rsidRDefault="00E511CD" w:rsidP="0005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</w:t>
      </w:r>
      <w:r w:rsidR="00053E5A" w:rsidRPr="002A4755">
        <w:rPr>
          <w:rFonts w:ascii="Times New Roman" w:hAnsi="Times New Roman" w:cs="Times New Roman"/>
          <w:sz w:val="28"/>
          <w:szCs w:val="28"/>
        </w:rPr>
        <w:t xml:space="preserve">Рузаевскогомуниципального района                                                     </w:t>
      </w:r>
    </w:p>
    <w:p w:rsidR="00053E5A" w:rsidRDefault="00E511CD" w:rsidP="0005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В.Ю. Кормилицын                                            </w:t>
      </w:r>
      <w:r w:rsidR="00053E5A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="00053E5A">
        <w:rPr>
          <w:rFonts w:ascii="Times New Roman" w:hAnsi="Times New Roman" w:cs="Times New Roman"/>
          <w:sz w:val="28"/>
          <w:szCs w:val="28"/>
        </w:rPr>
        <w:t>Марчков</w:t>
      </w:r>
      <w:proofErr w:type="spellEnd"/>
    </w:p>
    <w:sectPr w:rsidR="00053E5A" w:rsidSect="006F6AA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744D"/>
    <w:multiLevelType w:val="hybridMultilevel"/>
    <w:tmpl w:val="24981EB2"/>
    <w:lvl w:ilvl="0" w:tplc="7D50FE08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947994"/>
    <w:multiLevelType w:val="hybridMultilevel"/>
    <w:tmpl w:val="C5B0AD98"/>
    <w:lvl w:ilvl="0" w:tplc="FD6E19FE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51E8720A"/>
    <w:multiLevelType w:val="hybridMultilevel"/>
    <w:tmpl w:val="603C60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422E7D"/>
    <w:multiLevelType w:val="hybridMultilevel"/>
    <w:tmpl w:val="EEC48D8A"/>
    <w:lvl w:ilvl="0" w:tplc="FD6E19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849A3"/>
    <w:multiLevelType w:val="hybridMultilevel"/>
    <w:tmpl w:val="A76680B6"/>
    <w:lvl w:ilvl="0" w:tplc="FD6E19F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57"/>
    <w:rsid w:val="00026532"/>
    <w:rsid w:val="0003784B"/>
    <w:rsid w:val="00053E5A"/>
    <w:rsid w:val="00096874"/>
    <w:rsid w:val="000E6155"/>
    <w:rsid w:val="001055E9"/>
    <w:rsid w:val="00200C31"/>
    <w:rsid w:val="00231873"/>
    <w:rsid w:val="00242E0F"/>
    <w:rsid w:val="002529DA"/>
    <w:rsid w:val="00255D41"/>
    <w:rsid w:val="00293E18"/>
    <w:rsid w:val="002A4755"/>
    <w:rsid w:val="002D4299"/>
    <w:rsid w:val="002F06E0"/>
    <w:rsid w:val="003432D8"/>
    <w:rsid w:val="00372071"/>
    <w:rsid w:val="003A6851"/>
    <w:rsid w:val="003F3B92"/>
    <w:rsid w:val="0041228B"/>
    <w:rsid w:val="004426F2"/>
    <w:rsid w:val="00460420"/>
    <w:rsid w:val="0052126F"/>
    <w:rsid w:val="00561C52"/>
    <w:rsid w:val="00604FFA"/>
    <w:rsid w:val="00631AA8"/>
    <w:rsid w:val="00654AFA"/>
    <w:rsid w:val="006A0443"/>
    <w:rsid w:val="006F6AA3"/>
    <w:rsid w:val="00705C0E"/>
    <w:rsid w:val="00777950"/>
    <w:rsid w:val="007A512B"/>
    <w:rsid w:val="007C4379"/>
    <w:rsid w:val="00805C44"/>
    <w:rsid w:val="00825C94"/>
    <w:rsid w:val="00853475"/>
    <w:rsid w:val="00862ED0"/>
    <w:rsid w:val="0089521E"/>
    <w:rsid w:val="009056C9"/>
    <w:rsid w:val="009211AF"/>
    <w:rsid w:val="00954A29"/>
    <w:rsid w:val="00971041"/>
    <w:rsid w:val="009F2F7E"/>
    <w:rsid w:val="00AA0B5C"/>
    <w:rsid w:val="00AD28DF"/>
    <w:rsid w:val="00AD45CF"/>
    <w:rsid w:val="00B2537C"/>
    <w:rsid w:val="00BD2F10"/>
    <w:rsid w:val="00C700DA"/>
    <w:rsid w:val="00CE13FE"/>
    <w:rsid w:val="00D00527"/>
    <w:rsid w:val="00D3032B"/>
    <w:rsid w:val="00D42693"/>
    <w:rsid w:val="00DB0563"/>
    <w:rsid w:val="00DF3F57"/>
    <w:rsid w:val="00E511CD"/>
    <w:rsid w:val="00E806BB"/>
    <w:rsid w:val="00F2270E"/>
    <w:rsid w:val="00F4768C"/>
    <w:rsid w:val="00FB7DFC"/>
    <w:rsid w:val="00FD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3F57"/>
  </w:style>
  <w:style w:type="paragraph" w:styleId="a3">
    <w:name w:val="Body Text Indent"/>
    <w:basedOn w:val="a"/>
    <w:link w:val="a4"/>
    <w:rsid w:val="00AD45C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D45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D45CF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AD45C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0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055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A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12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9710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3F57"/>
  </w:style>
  <w:style w:type="paragraph" w:styleId="a3">
    <w:name w:val="Body Text Indent"/>
    <w:basedOn w:val="a"/>
    <w:link w:val="a4"/>
    <w:rsid w:val="00AD45C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D45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D45CF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AD45C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0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055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A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12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9710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Е.С.. Шепелева</dc:creator>
  <cp:lastModifiedBy>Юлия Владимировна Орлашова</cp:lastModifiedBy>
  <cp:revision>2</cp:revision>
  <cp:lastPrinted>2019-06-17T14:25:00Z</cp:lastPrinted>
  <dcterms:created xsi:type="dcterms:W3CDTF">2019-07-02T06:30:00Z</dcterms:created>
  <dcterms:modified xsi:type="dcterms:W3CDTF">2019-07-02T06:30:00Z</dcterms:modified>
</cp:coreProperties>
</file>