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D8B" w:rsidRDefault="00F65D8B" w:rsidP="00D0199F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66DAB" w:rsidRDefault="00682358" w:rsidP="00D0199F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</w:p>
    <w:p w:rsidR="00682358" w:rsidRPr="00C66DAB" w:rsidRDefault="00682358" w:rsidP="00D0199F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РУЗАЕВКА</w:t>
      </w:r>
    </w:p>
    <w:p w:rsidR="00682358" w:rsidRPr="00C66DAB" w:rsidRDefault="00682358" w:rsidP="00D0199F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</w:t>
      </w:r>
    </w:p>
    <w:p w:rsidR="00682358" w:rsidRPr="00C66DAB" w:rsidRDefault="00682358" w:rsidP="00D0199F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682358" w:rsidRPr="00C66DAB" w:rsidRDefault="00682358" w:rsidP="00D0199F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66DAB" w:rsidRDefault="00682358" w:rsidP="00D0199F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66DAB" w:rsidRDefault="00682358" w:rsidP="00D0199F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П О С Т А Н О В Л Е Н И Е</w:t>
      </w:r>
    </w:p>
    <w:p w:rsidR="00682358" w:rsidRPr="00C66DAB" w:rsidRDefault="00682358" w:rsidP="00D0199F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358" w:rsidRDefault="00C06254" w:rsidP="00D0199F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25.05</w:t>
      </w:r>
      <w:r w:rsidR="00EC4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.2018 года                                               </w:t>
      </w:r>
      <w:r w:rsidR="001E6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C16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D7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556</w:t>
      </w:r>
    </w:p>
    <w:p w:rsidR="00237A35" w:rsidRDefault="00237A35" w:rsidP="00D0199F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D8B" w:rsidRPr="00237A35" w:rsidRDefault="00F65D8B" w:rsidP="00D0199F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358" w:rsidRDefault="00916C91" w:rsidP="00D0199F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Рузаевка</w:t>
      </w:r>
    </w:p>
    <w:p w:rsidR="00916C91" w:rsidRDefault="00916C91" w:rsidP="00D0199F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5D8B" w:rsidRPr="00916C91" w:rsidRDefault="00F65D8B" w:rsidP="00D0199F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5FDB" w:rsidRDefault="00C06254" w:rsidP="00D0199F">
      <w:pPr>
        <w:spacing w:after="0" w:line="276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наделении должностных лиц администрации</w:t>
      </w:r>
    </w:p>
    <w:p w:rsidR="00C06254" w:rsidRDefault="00C06254" w:rsidP="00D0199F">
      <w:pPr>
        <w:spacing w:after="0" w:line="276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Рузаевка полномочиями по составлению</w:t>
      </w:r>
    </w:p>
    <w:p w:rsidR="00C06254" w:rsidRDefault="00C06254" w:rsidP="00D0199F">
      <w:pPr>
        <w:spacing w:after="0" w:line="276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протоколов об административных правонарушениях»</w:t>
      </w:r>
    </w:p>
    <w:p w:rsidR="00925FDB" w:rsidRDefault="00925FDB" w:rsidP="00D0199F">
      <w:pPr>
        <w:spacing w:after="0" w:line="276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FDB" w:rsidRDefault="00925FDB" w:rsidP="00F65D8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</w:t>
      </w:r>
      <w:r w:rsidR="00C0625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 Закон Республики Мордовия от 15 июня 2015 г. №38-  З «Об административной ответственности на территории Республики Мордовия»,</w:t>
      </w:r>
      <w:r w:rsidR="007E4CC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682358" w:rsidRPr="002C07B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администрация городского поселения Рузаевка постановляет:</w:t>
      </w:r>
    </w:p>
    <w:p w:rsidR="00925FDB" w:rsidRDefault="00925FDB" w:rsidP="00F65D8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682358" w:rsidRPr="002C07BE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7E4C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06254">
        <w:rPr>
          <w:rFonts w:ascii="Times New Roman" w:hAnsi="Times New Roman" w:cs="Times New Roman"/>
          <w:sz w:val="28"/>
          <w:szCs w:val="28"/>
        </w:rPr>
        <w:t>Наделить полномочиями по составлению протоколов по делам об административных правонарушениях по статьям 3, 3.1, 4, 5, 6, 7, 8, 9, 10, 10-</w:t>
      </w:r>
      <w:r w:rsidR="00EE17BD">
        <w:rPr>
          <w:rFonts w:ascii="Times New Roman" w:hAnsi="Times New Roman" w:cs="Times New Roman"/>
          <w:sz w:val="28"/>
          <w:szCs w:val="28"/>
        </w:rPr>
        <w:t xml:space="preserve"> </w:t>
      </w:r>
      <w:r w:rsidR="00C06254">
        <w:rPr>
          <w:rFonts w:ascii="Times New Roman" w:hAnsi="Times New Roman" w:cs="Times New Roman"/>
          <w:sz w:val="28"/>
          <w:szCs w:val="28"/>
        </w:rPr>
        <w:t xml:space="preserve">1, 10.2, 10.3, 10.4 </w:t>
      </w:r>
      <w:r w:rsidR="00C0625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Закона Республики Мордовия «Об административной ответственности на территории Республики Мордовия» (далее по тексту - Закон) должностных лиц администрации городского поселения Рузаевка:</w:t>
      </w:r>
    </w:p>
    <w:p w:rsidR="00C06254" w:rsidRDefault="00C06254" w:rsidP="00F65D8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Соколова </w:t>
      </w:r>
      <w:r w:rsidRPr="00C0625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Виктора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Григорьевича – Первого заместителя Главы администрации городского поселения Рузаевка;</w:t>
      </w:r>
    </w:p>
    <w:p w:rsidR="00C06254" w:rsidRDefault="00C06254" w:rsidP="00F65D8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Плотникова Андрея Викторовича – начальника отдела ЖКХ и благоустройства администрации городского поселения Рузаевка;</w:t>
      </w:r>
    </w:p>
    <w:p w:rsidR="00F77F1C" w:rsidRDefault="00F77F1C" w:rsidP="00F65D8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77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Евгения Анатольевича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ведущего специалиста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отдела ЖКХ и благоустройства администрации городского поселения Рузаевка;</w:t>
      </w:r>
    </w:p>
    <w:p w:rsidR="00F77F1C" w:rsidRDefault="00F77F1C" w:rsidP="00F65D8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Романову Наталью Геннад</w:t>
      </w:r>
      <w:r w:rsidR="00EE17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евну – главного специалиста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отдела ЖКХ и благоустройства администрации городского поселения Рузаевка;</w:t>
      </w:r>
    </w:p>
    <w:p w:rsidR="00F77F1C" w:rsidRDefault="00F77F1C" w:rsidP="00F65D8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Макарову Екатерину Алексеевну – ведущего специалиста отдела ЖКХ и благоустройства администрации городского поселения Рузаевка;</w:t>
      </w:r>
    </w:p>
    <w:p w:rsidR="00EE17BD" w:rsidRDefault="00F77F1C" w:rsidP="00F65D8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Бабакаеву Елену Александровну – заместителя Главы </w:t>
      </w:r>
      <w:r w:rsidR="00EE17B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администрации – начальник финансового отдела администрации городского поселения Рузаевка;</w:t>
      </w:r>
    </w:p>
    <w:p w:rsidR="00F77F1C" w:rsidRDefault="00EE17BD" w:rsidP="00F65D8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Кокурину Наталью Геннадьевну – заместителя начальника финансового отдела администрации городского поселения Рузаевка;</w:t>
      </w:r>
    </w:p>
    <w:p w:rsidR="00EE17BD" w:rsidRDefault="00EE17BD" w:rsidP="00F65D8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Ефанову Ольгу Валерьевну – главного бухгалтера администрации городского поселения Рузаевка;</w:t>
      </w:r>
    </w:p>
    <w:p w:rsidR="00713C70" w:rsidRDefault="00713C70" w:rsidP="00F65D8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>Крюкову Светлану Вячеславовну – главного специалиста финансового отдела администрации городского поселения Рузаевка;</w:t>
      </w:r>
    </w:p>
    <w:p w:rsidR="00713C70" w:rsidRDefault="00713C70" w:rsidP="00D0199F">
      <w:pPr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Рузманову Анастасию Григорьевну – главного специалиста финансового отдела администрации городского поселения Рузаевка;</w:t>
      </w:r>
    </w:p>
    <w:p w:rsidR="00713C70" w:rsidRDefault="00713C70" w:rsidP="00F65D8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Макарову Наталью Сергеевну – заместителя Главы администрации – начальник юридического отдела администрации городского поселения Рузаевка;</w:t>
      </w:r>
    </w:p>
    <w:p w:rsidR="00713C70" w:rsidRDefault="00713C70" w:rsidP="00F65D8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Бикчурина Гельмана Харисовича – юрисконсульта администрации городского поселения Рузаевка;</w:t>
      </w:r>
    </w:p>
    <w:p w:rsidR="00713C70" w:rsidRDefault="00713C70" w:rsidP="00F65D8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Филиппову Ирину Владимировну – ведущего специалиста юридического отдела администрации городского поселения Рузаевка;</w:t>
      </w:r>
    </w:p>
    <w:p w:rsidR="00713C70" w:rsidRDefault="00713C70" w:rsidP="00F65D8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Козлова Александра Васильевича – главного специалиста отдела жилья администрации городского поселения Рузаевка;</w:t>
      </w:r>
    </w:p>
    <w:p w:rsidR="00713C70" w:rsidRDefault="00713C70" w:rsidP="00F65D8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Паршина Антона Сергеевича – заместителя Главы администрации – начальника отдела архитектуры и градостроительства администрации городского поселения Рузаевка;</w:t>
      </w:r>
    </w:p>
    <w:p w:rsidR="00713C70" w:rsidRDefault="00713C70" w:rsidP="00F65D8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Батракову Майю Владимировну – заместителя начальника отдела архитектуры и градостроительства администрации городского поселения Рузаевка;</w:t>
      </w:r>
    </w:p>
    <w:p w:rsidR="00D0199F" w:rsidRDefault="00D0199F" w:rsidP="00F65D8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Заводову Екатерину Васильевну – специалиста 1 категории отдела архитектуры и градостроительства администрации городского поселения Рузаевка;</w:t>
      </w:r>
    </w:p>
    <w:p w:rsidR="00D0199F" w:rsidRDefault="00D0199F" w:rsidP="00F65D8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Косынкина Виктора Александровича – руководителя аппарата администрации – начальника организационно-технического отдела администрации городского поселения Рузаевка;</w:t>
      </w:r>
    </w:p>
    <w:p w:rsidR="00D0199F" w:rsidRDefault="00D0199F" w:rsidP="00F65D8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Гурину Марину Викторовну – заместителя начальника организационно-технического отдела администрации городского поселения Рузаевка;</w:t>
      </w:r>
    </w:p>
    <w:p w:rsidR="00D0199F" w:rsidRDefault="00D0199F" w:rsidP="00F65D8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Земскову Екатерину Анатольевну – главного специалиста организационно-технического отдела администрации городского поселения Рузаевка;</w:t>
      </w:r>
    </w:p>
    <w:p w:rsidR="00D0199F" w:rsidRDefault="00D0199F" w:rsidP="00F65D8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Польдяеву Викторию Валерьевну – ведущего специалиста организационно-технического отдела администрации городского поселения Рузаевка;</w:t>
      </w:r>
    </w:p>
    <w:p w:rsidR="00D0199F" w:rsidRDefault="00D0199F" w:rsidP="00F65D8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Павельева Максима Дмитриевича – ведущего специалиста организационно-технического отдела администрации городского поселения Рузаевка;</w:t>
      </w:r>
    </w:p>
    <w:p w:rsidR="00D0199F" w:rsidRDefault="00D0199F" w:rsidP="00F65D8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Федорову Надежду Николаевну – начальника отдела по управлению муниципальным имуществом администрации городского поселения Рузаевка;</w:t>
      </w:r>
    </w:p>
    <w:p w:rsidR="00D0199F" w:rsidRDefault="00D0199F" w:rsidP="00F65D8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Заводову Ирину Анатольевну – заместителя начальника отдела по управлению муниципальным имуществом администрации городского поселения Рузаевка;</w:t>
      </w:r>
    </w:p>
    <w:p w:rsidR="00D0199F" w:rsidRDefault="00D0199F" w:rsidP="00F65D8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Колантаеву Наталью Александровну – главного специалиста отдела по управлению муниципальным имуществом администрации городского поселения Рузаевка;</w:t>
      </w:r>
    </w:p>
    <w:p w:rsidR="00D0199F" w:rsidRDefault="00D0199F" w:rsidP="00F65D8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Драгунова Евгения Ивановича – начальника отдела гражданской обороны администрации городского поселения Рузаевка.</w:t>
      </w:r>
    </w:p>
    <w:p w:rsidR="00925FDB" w:rsidRDefault="00925FDB" w:rsidP="00F65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</w:t>
      </w:r>
      <w:r w:rsidR="006343E8" w:rsidRPr="006343E8">
        <w:rPr>
          <w:rFonts w:ascii="Times New Roman" w:hAnsi="Times New Roman" w:cs="Times New Roman"/>
          <w:sz w:val="28"/>
          <w:szCs w:val="28"/>
        </w:rPr>
        <w:t xml:space="preserve">2. </w:t>
      </w:r>
      <w:r w:rsidR="00D0199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Рузаевка от 20 октября 2017 года № 1328 «О должностных лицах администрации городского поселения Рузаевка, уполномоченных составлять протоколы </w:t>
      </w:r>
      <w:r w:rsidR="00D73FCB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предусмотренных </w:t>
      </w:r>
      <w:r w:rsidR="00D73FC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Законом Республики Мордовия от 15.06.2015 года № 38-З «Об административной ответственности на территории Республики Мордовия»</w:t>
      </w:r>
      <w:r w:rsidR="00D73FCB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682358" w:rsidRDefault="00925FDB" w:rsidP="00F65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D73F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0154" w:rsidRPr="002C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2358" w:rsidRPr="002C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D7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его подписания, </w:t>
      </w:r>
      <w:r w:rsidR="00682358" w:rsidRPr="002C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 w:rsidR="00D7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опубликованию в </w:t>
      </w:r>
      <w:r w:rsidR="00B761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73F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редствах массовой информации</w:t>
      </w:r>
      <w:r w:rsidR="00B7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D7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органов</w:t>
      </w:r>
      <w:r w:rsidR="00682358" w:rsidRPr="002C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городского поселения Рузаевка в сети «Интернет» по адресу: </w:t>
      </w:r>
      <w:hyperlink r:id="rId8" w:history="1">
        <w:r w:rsidR="00D73FCB" w:rsidRPr="00053F3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D73FCB" w:rsidRPr="00053F3D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73FCB" w:rsidRPr="00053F3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ruzaevka</w:t>
        </w:r>
        <w:r w:rsidR="00D73FCB" w:rsidRPr="00053F3D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D73FCB" w:rsidRPr="00053F3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rm</w:t>
        </w:r>
        <w:r w:rsidR="00D73FCB" w:rsidRPr="00053F3D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73FCB" w:rsidRPr="00053F3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D73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FCB" w:rsidRPr="00D73FCB" w:rsidRDefault="00D73FCB" w:rsidP="00F65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на Первого заместителя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Главы администрации городского поселения Рузаевка Соколова В.Г.</w:t>
      </w:r>
    </w:p>
    <w:p w:rsidR="00682358" w:rsidRPr="002C07BE" w:rsidRDefault="00682358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358" w:rsidRPr="002C07BE" w:rsidRDefault="00682358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B0F" w:rsidRPr="002C07BE" w:rsidRDefault="008F2B0F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2C07BE" w:rsidRDefault="00D73FCB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82358" w:rsidRPr="002C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682358" w:rsidRPr="008F2B0F" w:rsidRDefault="00682358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Рузаевка                       </w:t>
      </w:r>
      <w:r w:rsidR="00BE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D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E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D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В.</w:t>
      </w:r>
      <w:r w:rsidR="00D73FC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D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3F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0F6" w:rsidRDefault="008C00F6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DB" w:rsidRDefault="00925FD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DB" w:rsidRDefault="00925FD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DB" w:rsidRDefault="00925FD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DB" w:rsidRDefault="00925FD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DB" w:rsidRDefault="00925FD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DB" w:rsidRDefault="00925FD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DB" w:rsidRDefault="00925FD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DB" w:rsidRDefault="00925FD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DB" w:rsidRDefault="00925FD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DB" w:rsidRDefault="00925FD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DB" w:rsidRDefault="00925FD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DB" w:rsidRDefault="00925FD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DB" w:rsidRDefault="00925FD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DB" w:rsidRDefault="00925FD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DB" w:rsidRDefault="00925FD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DB" w:rsidRDefault="00925FD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DB" w:rsidRDefault="00925FD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1C9" w:rsidRDefault="00C911C9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CB" w:rsidRDefault="00D73FC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CB" w:rsidRDefault="00D73FC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CB" w:rsidRDefault="00D73FC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07" w:rsidRDefault="00785207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85207" w:rsidSect="00F65D8B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C3C" w:rsidRDefault="00156C3C" w:rsidP="00B87429">
      <w:pPr>
        <w:spacing w:after="0" w:line="240" w:lineRule="auto"/>
      </w:pPr>
      <w:r>
        <w:separator/>
      </w:r>
    </w:p>
  </w:endnote>
  <w:endnote w:type="continuationSeparator" w:id="0">
    <w:p w:rsidR="00156C3C" w:rsidRDefault="00156C3C" w:rsidP="00B8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C3C" w:rsidRDefault="00156C3C" w:rsidP="00B87429">
      <w:pPr>
        <w:spacing w:after="0" w:line="240" w:lineRule="auto"/>
      </w:pPr>
      <w:r>
        <w:separator/>
      </w:r>
    </w:p>
  </w:footnote>
  <w:footnote w:type="continuationSeparator" w:id="0">
    <w:p w:rsidR="00156C3C" w:rsidRDefault="00156C3C" w:rsidP="00B8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16446"/>
    <w:multiLevelType w:val="hybridMultilevel"/>
    <w:tmpl w:val="1D0C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21D1C7E"/>
    <w:multiLevelType w:val="hybridMultilevel"/>
    <w:tmpl w:val="8366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F32AE"/>
    <w:multiLevelType w:val="hybridMultilevel"/>
    <w:tmpl w:val="BCF0F69A"/>
    <w:lvl w:ilvl="0" w:tplc="CE80878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93CC5"/>
    <w:multiLevelType w:val="hybridMultilevel"/>
    <w:tmpl w:val="29585D50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5" w15:restartNumberingAfterBreak="0">
    <w:nsid w:val="5A3F6393"/>
    <w:multiLevelType w:val="hybridMultilevel"/>
    <w:tmpl w:val="A8F671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F83724"/>
    <w:multiLevelType w:val="multilevel"/>
    <w:tmpl w:val="25406C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AB86F93"/>
    <w:multiLevelType w:val="hybridMultilevel"/>
    <w:tmpl w:val="6E5C2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133CB"/>
    <w:multiLevelType w:val="hybridMultilevel"/>
    <w:tmpl w:val="1D4A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C01FC"/>
    <w:multiLevelType w:val="hybridMultilevel"/>
    <w:tmpl w:val="7E20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BB"/>
    <w:rsid w:val="00007E92"/>
    <w:rsid w:val="000211FF"/>
    <w:rsid w:val="00047D4A"/>
    <w:rsid w:val="000560D9"/>
    <w:rsid w:val="000A5910"/>
    <w:rsid w:val="000B5D85"/>
    <w:rsid w:val="000E0C2C"/>
    <w:rsid w:val="0012114C"/>
    <w:rsid w:val="00156C3C"/>
    <w:rsid w:val="00180F6C"/>
    <w:rsid w:val="001C3967"/>
    <w:rsid w:val="001D5267"/>
    <w:rsid w:val="001E6E6D"/>
    <w:rsid w:val="001F2645"/>
    <w:rsid w:val="00211742"/>
    <w:rsid w:val="00227CCE"/>
    <w:rsid w:val="00237A35"/>
    <w:rsid w:val="002472B9"/>
    <w:rsid w:val="00260554"/>
    <w:rsid w:val="00291354"/>
    <w:rsid w:val="0029321D"/>
    <w:rsid w:val="002B2099"/>
    <w:rsid w:val="002B4089"/>
    <w:rsid w:val="002C07BE"/>
    <w:rsid w:val="002D6F63"/>
    <w:rsid w:val="002E6B32"/>
    <w:rsid w:val="00314822"/>
    <w:rsid w:val="00326C2E"/>
    <w:rsid w:val="00371632"/>
    <w:rsid w:val="003778AD"/>
    <w:rsid w:val="00384E67"/>
    <w:rsid w:val="003907BA"/>
    <w:rsid w:val="003A0DB2"/>
    <w:rsid w:val="003F1590"/>
    <w:rsid w:val="003F2367"/>
    <w:rsid w:val="00442C38"/>
    <w:rsid w:val="00470B84"/>
    <w:rsid w:val="00480847"/>
    <w:rsid w:val="004A640C"/>
    <w:rsid w:val="004C73A8"/>
    <w:rsid w:val="004D7193"/>
    <w:rsid w:val="004E6BCB"/>
    <w:rsid w:val="00514C87"/>
    <w:rsid w:val="00537732"/>
    <w:rsid w:val="005405BB"/>
    <w:rsid w:val="00554F41"/>
    <w:rsid w:val="005A479A"/>
    <w:rsid w:val="005F494B"/>
    <w:rsid w:val="006004A1"/>
    <w:rsid w:val="006343E8"/>
    <w:rsid w:val="00650610"/>
    <w:rsid w:val="00682358"/>
    <w:rsid w:val="00685519"/>
    <w:rsid w:val="006D616D"/>
    <w:rsid w:val="006D71F8"/>
    <w:rsid w:val="00704FE8"/>
    <w:rsid w:val="00713C70"/>
    <w:rsid w:val="00727B98"/>
    <w:rsid w:val="007643AC"/>
    <w:rsid w:val="00774007"/>
    <w:rsid w:val="00782EED"/>
    <w:rsid w:val="00785207"/>
    <w:rsid w:val="00791B98"/>
    <w:rsid w:val="007B2E3C"/>
    <w:rsid w:val="007E4CCC"/>
    <w:rsid w:val="007F08E6"/>
    <w:rsid w:val="00807E7E"/>
    <w:rsid w:val="00840154"/>
    <w:rsid w:val="00851ACF"/>
    <w:rsid w:val="00853D77"/>
    <w:rsid w:val="00880899"/>
    <w:rsid w:val="008C00F6"/>
    <w:rsid w:val="008D7B13"/>
    <w:rsid w:val="008E659E"/>
    <w:rsid w:val="008F2B0F"/>
    <w:rsid w:val="00900BC7"/>
    <w:rsid w:val="00911672"/>
    <w:rsid w:val="00916C91"/>
    <w:rsid w:val="00925FDB"/>
    <w:rsid w:val="00941E34"/>
    <w:rsid w:val="00943FE5"/>
    <w:rsid w:val="009F378A"/>
    <w:rsid w:val="009F6791"/>
    <w:rsid w:val="00A04655"/>
    <w:rsid w:val="00A14A6C"/>
    <w:rsid w:val="00A23A4E"/>
    <w:rsid w:val="00A31F0D"/>
    <w:rsid w:val="00A5047D"/>
    <w:rsid w:val="00A54381"/>
    <w:rsid w:val="00AA3E74"/>
    <w:rsid w:val="00AB5D4E"/>
    <w:rsid w:val="00AD6E1F"/>
    <w:rsid w:val="00AE6B0D"/>
    <w:rsid w:val="00B42241"/>
    <w:rsid w:val="00B65881"/>
    <w:rsid w:val="00B76170"/>
    <w:rsid w:val="00B87429"/>
    <w:rsid w:val="00B90342"/>
    <w:rsid w:val="00BC438B"/>
    <w:rsid w:val="00BE3859"/>
    <w:rsid w:val="00BE4173"/>
    <w:rsid w:val="00BF1303"/>
    <w:rsid w:val="00BF145F"/>
    <w:rsid w:val="00C06254"/>
    <w:rsid w:val="00C06526"/>
    <w:rsid w:val="00C07DE9"/>
    <w:rsid w:val="00C16A31"/>
    <w:rsid w:val="00C54D63"/>
    <w:rsid w:val="00C602A2"/>
    <w:rsid w:val="00C667F6"/>
    <w:rsid w:val="00C911C9"/>
    <w:rsid w:val="00CA06FE"/>
    <w:rsid w:val="00CA5AD2"/>
    <w:rsid w:val="00CA7901"/>
    <w:rsid w:val="00CC3535"/>
    <w:rsid w:val="00D0199F"/>
    <w:rsid w:val="00D17E93"/>
    <w:rsid w:val="00D36CDE"/>
    <w:rsid w:val="00D55E05"/>
    <w:rsid w:val="00D73FCB"/>
    <w:rsid w:val="00D77ADA"/>
    <w:rsid w:val="00DC27B2"/>
    <w:rsid w:val="00DC652F"/>
    <w:rsid w:val="00E12FB4"/>
    <w:rsid w:val="00E135B7"/>
    <w:rsid w:val="00E24DC2"/>
    <w:rsid w:val="00E306CA"/>
    <w:rsid w:val="00E32398"/>
    <w:rsid w:val="00E36310"/>
    <w:rsid w:val="00E413FB"/>
    <w:rsid w:val="00E5256E"/>
    <w:rsid w:val="00EA030B"/>
    <w:rsid w:val="00EC4896"/>
    <w:rsid w:val="00EE17BD"/>
    <w:rsid w:val="00F148FD"/>
    <w:rsid w:val="00F15342"/>
    <w:rsid w:val="00F42DB5"/>
    <w:rsid w:val="00F65D8B"/>
    <w:rsid w:val="00F65F1F"/>
    <w:rsid w:val="00F77F1C"/>
    <w:rsid w:val="00F87242"/>
    <w:rsid w:val="00FD3AAD"/>
    <w:rsid w:val="00FD5A29"/>
    <w:rsid w:val="00FE1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D80C3-304E-4258-A480-2546CADE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B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60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51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429"/>
  </w:style>
  <w:style w:type="paragraph" w:styleId="a9">
    <w:name w:val="footer"/>
    <w:basedOn w:val="a"/>
    <w:link w:val="aa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429"/>
  </w:style>
  <w:style w:type="table" w:styleId="ab">
    <w:name w:val="Table Grid"/>
    <w:basedOn w:val="a1"/>
    <w:uiPriority w:val="39"/>
    <w:rsid w:val="0077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682358"/>
    <w:rPr>
      <w:i/>
      <w:iCs/>
    </w:rPr>
  </w:style>
  <w:style w:type="table" w:customStyle="1" w:styleId="1">
    <w:name w:val="Сетка таблицы1"/>
    <w:basedOn w:val="a1"/>
    <w:next w:val="ab"/>
    <w:uiPriority w:val="59"/>
    <w:rsid w:val="00384E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unhideWhenUsed/>
    <w:rsid w:val="00D73F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zaevka-r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F10A9-B123-4599-9A9A-7DD0EADC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Светлана Соколова</cp:lastModifiedBy>
  <cp:revision>4</cp:revision>
  <cp:lastPrinted>2018-02-28T10:17:00Z</cp:lastPrinted>
  <dcterms:created xsi:type="dcterms:W3CDTF">2018-02-28T13:17:00Z</dcterms:created>
  <dcterms:modified xsi:type="dcterms:W3CDTF">2018-06-01T07:32:00Z</dcterms:modified>
</cp:coreProperties>
</file>